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89DF" w14:textId="4AFE5ED0" w:rsidR="00936D61" w:rsidRPr="00303E09" w:rsidRDefault="00936D61" w:rsidP="00936D61">
      <w:pPr>
        <w:spacing w:line="276" w:lineRule="auto"/>
        <w:jc w:val="right"/>
        <w:rPr>
          <w:rFonts w:asciiTheme="minorHAnsi" w:eastAsia="Calibri" w:hAnsiTheme="minorHAnsi" w:cstheme="minorHAnsi"/>
          <w:b/>
          <w:i/>
          <w:lang w:eastAsia="en-US"/>
        </w:rPr>
      </w:pPr>
      <w:r w:rsidRPr="00303E09">
        <w:rPr>
          <w:rFonts w:asciiTheme="minorHAnsi" w:eastAsia="Calibri" w:hAnsiTheme="minorHAnsi" w:cstheme="minorHAnsi"/>
          <w:b/>
          <w:i/>
          <w:lang w:eastAsia="en-US"/>
        </w:rPr>
        <w:t xml:space="preserve">Załącznik nr </w:t>
      </w:r>
      <w:r w:rsidR="00C54FA6" w:rsidRPr="00303E09">
        <w:rPr>
          <w:rFonts w:asciiTheme="minorHAnsi" w:eastAsia="Calibri" w:hAnsiTheme="minorHAnsi" w:cstheme="minorHAnsi"/>
          <w:b/>
          <w:i/>
          <w:lang w:eastAsia="en-US"/>
        </w:rPr>
        <w:t>4</w:t>
      </w:r>
      <w:r w:rsidRPr="00303E09">
        <w:rPr>
          <w:rFonts w:asciiTheme="minorHAnsi" w:eastAsia="Calibri" w:hAnsiTheme="minorHAnsi" w:cstheme="minorHAnsi"/>
          <w:b/>
          <w:i/>
          <w:lang w:eastAsia="en-US"/>
        </w:rPr>
        <w:t xml:space="preserve"> do Zapytania ofertowego </w:t>
      </w:r>
    </w:p>
    <w:p w14:paraId="44338340" w14:textId="5D992321" w:rsidR="00936D61" w:rsidRPr="00303E09" w:rsidRDefault="00936D61" w:rsidP="00936D61">
      <w:pPr>
        <w:spacing w:line="276" w:lineRule="auto"/>
        <w:rPr>
          <w:rFonts w:asciiTheme="minorHAnsi" w:eastAsia="Calibri" w:hAnsiTheme="minorHAnsi" w:cstheme="minorHAnsi"/>
          <w:b/>
          <w:i/>
          <w:lang w:eastAsia="en-US"/>
        </w:rPr>
      </w:pPr>
      <w:r w:rsidRPr="00303E09">
        <w:rPr>
          <w:rFonts w:asciiTheme="minorHAnsi" w:eastAsia="Calibri" w:hAnsiTheme="minorHAnsi" w:cstheme="minorHAnsi"/>
          <w:b/>
          <w:i/>
          <w:lang w:eastAsia="en-US"/>
        </w:rPr>
        <w:t xml:space="preserve">Znak sprawy: DGK-GRAIZ/SG-109/2021                                        </w:t>
      </w:r>
    </w:p>
    <w:p w14:paraId="073EF4EA" w14:textId="77777777" w:rsidR="00936D61" w:rsidRPr="00303E09" w:rsidRDefault="00936D61" w:rsidP="00936D61">
      <w:pPr>
        <w:rPr>
          <w:rFonts w:asciiTheme="minorHAnsi" w:hAnsiTheme="minorHAnsi" w:cstheme="minorHAnsi"/>
        </w:rPr>
      </w:pPr>
    </w:p>
    <w:p w14:paraId="46C1CA23" w14:textId="77777777" w:rsidR="00936D61" w:rsidRPr="00303E09" w:rsidRDefault="00936D61" w:rsidP="00936D61">
      <w:pPr>
        <w:spacing w:after="160" w:line="259" w:lineRule="auto"/>
        <w:rPr>
          <w:rFonts w:asciiTheme="minorHAnsi" w:eastAsia="Calibri" w:hAnsiTheme="minorHAnsi" w:cstheme="minorHAnsi"/>
          <w:b/>
          <w:bCs/>
          <w:lang w:eastAsia="en-US"/>
        </w:rPr>
      </w:pPr>
    </w:p>
    <w:p w14:paraId="114F0AB9" w14:textId="77777777" w:rsidR="00C54FA6" w:rsidRPr="00C54FA6" w:rsidRDefault="00C54FA6" w:rsidP="00C54FA6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C54FA6">
        <w:rPr>
          <w:rFonts w:asciiTheme="minorHAnsi" w:eastAsia="Calibri" w:hAnsiTheme="minorHAnsi" w:cstheme="minorHAnsi"/>
          <w:b/>
          <w:bCs/>
          <w:lang w:eastAsia="en-US"/>
        </w:rPr>
        <w:t xml:space="preserve">Oświadczenie o spełnianiu warunków udziału w postępowaniu </w:t>
      </w:r>
    </w:p>
    <w:p w14:paraId="3CB1B1A8" w14:textId="77777777" w:rsidR="00872091" w:rsidRPr="00303E09" w:rsidRDefault="00872091" w:rsidP="00872091">
      <w:pPr>
        <w:spacing w:after="160" w:line="256" w:lineRule="auto"/>
        <w:ind w:firstLine="708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303E0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Biorąc udział w postępowaniu przeprowadzanym w trybie zapytania ofertowego </w:t>
      </w:r>
      <w:proofErr w:type="spellStart"/>
      <w:r w:rsidRPr="00303E09">
        <w:rPr>
          <w:rFonts w:asciiTheme="minorHAnsi" w:eastAsia="Calibri" w:hAnsiTheme="minorHAnsi" w:cstheme="minorHAnsi"/>
          <w:sz w:val="22"/>
          <w:szCs w:val="22"/>
          <w:lang w:eastAsia="en-US"/>
        </w:rPr>
        <w:t>pn</w:t>
      </w:r>
      <w:proofErr w:type="spellEnd"/>
      <w:r w:rsidRPr="00303E0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303E09">
        <w:rPr>
          <w:rFonts w:asciiTheme="minorHAnsi" w:eastAsia="Calibri" w:hAnsiTheme="minorHAnsi" w:cstheme="minorHAnsi"/>
          <w:lang w:eastAsia="en-US"/>
        </w:rPr>
        <w:t xml:space="preserve">  </w:t>
      </w:r>
      <w:r w:rsidRPr="00303E09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Wykonanie projektu budowlanego i wykonawczego oraz nadzór i dozór geologiczny wraz z nadzorem wiertniczym podczas wykonywania otworu termalnego Turek GT-2 dla zadania: „Wykonanie odwiertu Turek GT-2, budowa ciepłowni geotermalnej oraz rurociągu pomiędzy odwiertem Turek GT-1 i odwiertem Turek GT-2"</w:t>
      </w:r>
    </w:p>
    <w:p w14:paraId="5F3667EA" w14:textId="77777777" w:rsidR="00872091" w:rsidRPr="00303E09" w:rsidRDefault="00872091" w:rsidP="00C54FA6">
      <w:pPr>
        <w:spacing w:after="160"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94CD1B9" w14:textId="0BB8FE6F" w:rsidR="00C54FA6" w:rsidRPr="00303E09" w:rsidRDefault="00C54FA6" w:rsidP="00C54FA6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C54FA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Oświadczam(y),</w:t>
      </w:r>
      <w:r w:rsidRPr="00C54FA6">
        <w:rPr>
          <w:rFonts w:asciiTheme="minorHAnsi" w:hAnsiTheme="minorHAnsi" w:cstheme="minorHAnsi"/>
        </w:rPr>
        <w:t xml:space="preserve"> iż  przystępując do przedmiotowego postępowania  spełniam(y) warunki  udziału  w postępowaniu tj.:</w:t>
      </w:r>
    </w:p>
    <w:p w14:paraId="5305A192" w14:textId="77777777" w:rsidR="00303E09" w:rsidRPr="00303E09" w:rsidRDefault="00303E09" w:rsidP="00C54FA6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0DADE465" w14:textId="6FA1F761" w:rsidR="00872091" w:rsidRPr="00303E09" w:rsidRDefault="00303E09" w:rsidP="007E67C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03E09">
        <w:rPr>
          <w:rFonts w:asciiTheme="minorHAnsi" w:hAnsiTheme="minorHAnsi" w:cstheme="minorHAnsi"/>
        </w:rPr>
        <w:t>p</w:t>
      </w:r>
      <w:r w:rsidR="007E67C6" w:rsidRPr="00303E09">
        <w:rPr>
          <w:rFonts w:asciiTheme="minorHAnsi" w:hAnsiTheme="minorHAnsi" w:cstheme="minorHAnsi"/>
        </w:rPr>
        <w:t>osiada</w:t>
      </w:r>
      <w:r w:rsidRPr="00303E09">
        <w:rPr>
          <w:rFonts w:asciiTheme="minorHAnsi" w:hAnsiTheme="minorHAnsi" w:cstheme="minorHAnsi"/>
        </w:rPr>
        <w:t>m(y)</w:t>
      </w:r>
      <w:r w:rsidR="007E67C6" w:rsidRPr="00303E09">
        <w:rPr>
          <w:rFonts w:asciiTheme="minorHAnsi" w:hAnsiTheme="minorHAnsi" w:cstheme="minorHAnsi"/>
        </w:rPr>
        <w:t xml:space="preserve"> kompetencje i uprawnienia do prowadzenia określonej działalności</w:t>
      </w:r>
      <w:r w:rsidR="00872091" w:rsidRPr="00303E09">
        <w:rPr>
          <w:rFonts w:asciiTheme="minorHAnsi" w:hAnsiTheme="minorHAnsi" w:cstheme="minorHAnsi"/>
        </w:rPr>
        <w:t xml:space="preserve"> </w:t>
      </w:r>
      <w:r w:rsidR="007E67C6" w:rsidRPr="00303E09">
        <w:rPr>
          <w:rFonts w:asciiTheme="minorHAnsi" w:hAnsiTheme="minorHAnsi" w:cstheme="minorHAnsi"/>
        </w:rPr>
        <w:t>zawodowej objętej niniejszym postępowaniem</w:t>
      </w:r>
      <w:r w:rsidRPr="00303E09">
        <w:rPr>
          <w:rFonts w:asciiTheme="minorHAnsi" w:hAnsiTheme="minorHAnsi" w:cstheme="minorHAnsi"/>
        </w:rPr>
        <w:t>,</w:t>
      </w:r>
    </w:p>
    <w:p w14:paraId="1CE1E622" w14:textId="0862D802" w:rsidR="007E67C6" w:rsidRPr="00303E09" w:rsidRDefault="00303E09" w:rsidP="0087209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03E09">
        <w:rPr>
          <w:rFonts w:asciiTheme="minorHAnsi" w:hAnsiTheme="minorHAnsi" w:cstheme="minorHAnsi"/>
        </w:rPr>
        <w:t>p</w:t>
      </w:r>
      <w:r w:rsidR="007E67C6" w:rsidRPr="00303E09">
        <w:rPr>
          <w:rFonts w:asciiTheme="minorHAnsi" w:hAnsiTheme="minorHAnsi" w:cstheme="minorHAnsi"/>
        </w:rPr>
        <w:t>osiada</w:t>
      </w:r>
      <w:r w:rsidRPr="00303E09">
        <w:rPr>
          <w:rFonts w:asciiTheme="minorHAnsi" w:hAnsiTheme="minorHAnsi" w:cstheme="minorHAnsi"/>
        </w:rPr>
        <w:t>m(y)</w:t>
      </w:r>
      <w:r w:rsidR="007E67C6" w:rsidRPr="00303E09">
        <w:rPr>
          <w:rFonts w:asciiTheme="minorHAnsi" w:hAnsiTheme="minorHAnsi" w:cstheme="minorHAnsi"/>
        </w:rPr>
        <w:t xml:space="preserve"> doświadczenie</w:t>
      </w:r>
      <w:r w:rsidRPr="00303E09">
        <w:rPr>
          <w:rFonts w:asciiTheme="minorHAnsi" w:hAnsiTheme="minorHAnsi" w:cstheme="minorHAnsi"/>
        </w:rPr>
        <w:t>,</w:t>
      </w:r>
    </w:p>
    <w:p w14:paraId="445B2D75" w14:textId="12B921E3" w:rsidR="007E67C6" w:rsidRPr="00303E09" w:rsidRDefault="00303E09" w:rsidP="0087209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03E09">
        <w:rPr>
          <w:rFonts w:asciiTheme="minorHAnsi" w:hAnsiTheme="minorHAnsi" w:cstheme="minorHAnsi"/>
        </w:rPr>
        <w:t>d</w:t>
      </w:r>
      <w:r w:rsidR="007E67C6" w:rsidRPr="00303E09">
        <w:rPr>
          <w:rFonts w:asciiTheme="minorHAnsi" w:hAnsiTheme="minorHAnsi" w:cstheme="minorHAnsi"/>
        </w:rPr>
        <w:t>ysponuje</w:t>
      </w:r>
      <w:r w:rsidRPr="00303E09">
        <w:rPr>
          <w:rFonts w:asciiTheme="minorHAnsi" w:hAnsiTheme="minorHAnsi" w:cstheme="minorHAnsi"/>
        </w:rPr>
        <w:t>(my)</w:t>
      </w:r>
      <w:r w:rsidR="007E67C6" w:rsidRPr="00303E09">
        <w:rPr>
          <w:rFonts w:asciiTheme="minorHAnsi" w:hAnsiTheme="minorHAnsi" w:cstheme="minorHAnsi"/>
        </w:rPr>
        <w:t xml:space="preserve"> odpowiednim potencjałem technicznym</w:t>
      </w:r>
      <w:r w:rsidRPr="00303E09">
        <w:rPr>
          <w:rFonts w:asciiTheme="minorHAnsi" w:hAnsiTheme="minorHAnsi" w:cstheme="minorHAnsi"/>
        </w:rPr>
        <w:t>,</w:t>
      </w:r>
    </w:p>
    <w:p w14:paraId="07CF4183" w14:textId="436FF130" w:rsidR="007E67C6" w:rsidRPr="00303E09" w:rsidRDefault="007E67C6" w:rsidP="0087209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03E09">
        <w:rPr>
          <w:rFonts w:asciiTheme="minorHAnsi" w:hAnsiTheme="minorHAnsi" w:cstheme="minorHAnsi"/>
        </w:rPr>
        <w:t>dysponuje</w:t>
      </w:r>
      <w:r w:rsidR="00303E09" w:rsidRPr="00303E09">
        <w:rPr>
          <w:rFonts w:asciiTheme="minorHAnsi" w:hAnsiTheme="minorHAnsi" w:cstheme="minorHAnsi"/>
        </w:rPr>
        <w:t>(my)</w:t>
      </w:r>
      <w:r w:rsidRPr="00303E09">
        <w:rPr>
          <w:rFonts w:asciiTheme="minorHAnsi" w:hAnsiTheme="minorHAnsi" w:cstheme="minorHAnsi"/>
        </w:rPr>
        <w:t xml:space="preserve"> odpowiednim potencjałem osobowym</w:t>
      </w:r>
      <w:r w:rsidR="00303E09" w:rsidRPr="00303E09">
        <w:rPr>
          <w:rFonts w:asciiTheme="minorHAnsi" w:hAnsiTheme="minorHAnsi" w:cstheme="minorHAnsi"/>
        </w:rPr>
        <w:t>,</w:t>
      </w:r>
    </w:p>
    <w:p w14:paraId="76B77B91" w14:textId="3DCEEDFF" w:rsidR="007E67C6" w:rsidRDefault="007E67C6" w:rsidP="007E67C6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03E09">
        <w:rPr>
          <w:rFonts w:asciiTheme="minorHAnsi" w:hAnsiTheme="minorHAnsi" w:cstheme="minorHAnsi"/>
        </w:rPr>
        <w:t>znajduje</w:t>
      </w:r>
      <w:r w:rsidR="00303E09" w:rsidRPr="00303E09">
        <w:rPr>
          <w:rFonts w:asciiTheme="minorHAnsi" w:hAnsiTheme="minorHAnsi" w:cstheme="minorHAnsi"/>
        </w:rPr>
        <w:t xml:space="preserve">(my) </w:t>
      </w:r>
      <w:r w:rsidRPr="00303E09">
        <w:rPr>
          <w:rFonts w:asciiTheme="minorHAnsi" w:hAnsiTheme="minorHAnsi" w:cstheme="minorHAnsi"/>
        </w:rPr>
        <w:t xml:space="preserve"> się w sytuacji ekonomicznej i finansowej zapewniającej wykonanie</w:t>
      </w:r>
      <w:r w:rsidR="00303E09" w:rsidRPr="00303E09">
        <w:rPr>
          <w:rFonts w:asciiTheme="minorHAnsi" w:hAnsiTheme="minorHAnsi" w:cstheme="minorHAnsi"/>
        </w:rPr>
        <w:t xml:space="preserve"> </w:t>
      </w:r>
      <w:r w:rsidRPr="00303E09">
        <w:rPr>
          <w:rFonts w:asciiTheme="minorHAnsi" w:hAnsiTheme="minorHAnsi" w:cstheme="minorHAnsi"/>
        </w:rPr>
        <w:t>zamówienia</w:t>
      </w:r>
      <w:r w:rsidR="00303E09" w:rsidRPr="00303E09">
        <w:rPr>
          <w:rFonts w:asciiTheme="minorHAnsi" w:hAnsiTheme="minorHAnsi" w:cstheme="minorHAnsi"/>
        </w:rPr>
        <w:t>,</w:t>
      </w:r>
    </w:p>
    <w:p w14:paraId="33209F44" w14:textId="76A36EED" w:rsidR="00F00EA7" w:rsidRPr="00F00EA7" w:rsidRDefault="00F00EA7" w:rsidP="00F00EA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podlegam(y) </w:t>
      </w:r>
      <w:r w:rsidRPr="00F00EA7">
        <w:rPr>
          <w:rFonts w:asciiTheme="minorHAnsi" w:hAnsiTheme="minorHAnsi" w:cstheme="minorHAnsi"/>
        </w:rPr>
        <w:t>wykluczeni</w:t>
      </w:r>
      <w:r>
        <w:rPr>
          <w:rFonts w:asciiTheme="minorHAnsi" w:hAnsiTheme="minorHAnsi" w:cstheme="minorHAnsi"/>
        </w:rPr>
        <w:t>u</w:t>
      </w:r>
      <w:r w:rsidRPr="00F00EA7">
        <w:rPr>
          <w:rFonts w:asciiTheme="minorHAnsi" w:hAnsiTheme="minorHAnsi" w:cstheme="minorHAnsi"/>
        </w:rPr>
        <w:t xml:space="preserve"> z postępowania o udzielenie zamówienia </w:t>
      </w:r>
      <w:r>
        <w:rPr>
          <w:rFonts w:asciiTheme="minorHAnsi" w:hAnsiTheme="minorHAnsi" w:cstheme="minorHAnsi"/>
        </w:rPr>
        <w:t xml:space="preserve">w związku z </w:t>
      </w:r>
      <w:r w:rsidRPr="00F00EA7">
        <w:rPr>
          <w:rFonts w:asciiTheme="minorHAnsi" w:hAnsiTheme="minorHAnsi" w:cstheme="minorHAnsi"/>
        </w:rPr>
        <w:t>art.</w:t>
      </w:r>
      <w:r>
        <w:rPr>
          <w:rFonts w:asciiTheme="minorHAnsi" w:hAnsiTheme="minorHAnsi" w:cstheme="minorHAnsi"/>
        </w:rPr>
        <w:t xml:space="preserve"> </w:t>
      </w:r>
      <w:r w:rsidRPr="00F00EA7">
        <w:rPr>
          <w:rFonts w:asciiTheme="minorHAnsi" w:hAnsiTheme="minorHAnsi" w:cstheme="minorHAnsi"/>
        </w:rPr>
        <w:t>108 oraz w art. 109 ust. 1 pkt 4 ustawy z dnia 11 września 2019 roku Prawo zamówień publicznych (</w:t>
      </w:r>
      <w:proofErr w:type="spellStart"/>
      <w:r w:rsidR="00DA1A77" w:rsidRPr="00DA1A77">
        <w:rPr>
          <w:rFonts w:asciiTheme="minorHAnsi" w:hAnsiTheme="minorHAnsi" w:cstheme="minorHAnsi"/>
        </w:rPr>
        <w:t>t.j</w:t>
      </w:r>
      <w:proofErr w:type="spellEnd"/>
      <w:r w:rsidR="00DA1A77" w:rsidRPr="00DA1A77">
        <w:rPr>
          <w:rFonts w:asciiTheme="minorHAnsi" w:hAnsiTheme="minorHAnsi" w:cstheme="minorHAnsi"/>
        </w:rPr>
        <w:t>. Dz.U. z 2021 r. poz. 1129</w:t>
      </w:r>
      <w:r w:rsidRPr="00F00EA7">
        <w:rPr>
          <w:rFonts w:asciiTheme="minorHAnsi" w:hAnsiTheme="minorHAnsi" w:cstheme="minorHAnsi"/>
        </w:rPr>
        <w:t>);</w:t>
      </w:r>
    </w:p>
    <w:p w14:paraId="468D30F8" w14:textId="77799E47" w:rsidR="00F00EA7" w:rsidRPr="00303E09" w:rsidRDefault="00F00EA7" w:rsidP="00F00EA7">
      <w:pPr>
        <w:pStyle w:val="Akapitzlist"/>
        <w:spacing w:after="160" w:line="259" w:lineRule="auto"/>
        <w:jc w:val="both"/>
        <w:rPr>
          <w:rFonts w:asciiTheme="minorHAnsi" w:hAnsiTheme="minorHAnsi" w:cstheme="minorHAnsi"/>
        </w:rPr>
      </w:pPr>
    </w:p>
    <w:p w14:paraId="0F3929BE" w14:textId="61BF8A5B" w:rsidR="00872091" w:rsidRPr="00303E09" w:rsidRDefault="00872091" w:rsidP="009B018A">
      <w:pPr>
        <w:spacing w:after="20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0C2BAAD1" w14:textId="0244BAAB" w:rsidR="00303E09" w:rsidRPr="00303E09" w:rsidRDefault="00303E09" w:rsidP="009B018A">
      <w:pPr>
        <w:spacing w:after="20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14:paraId="1A856D26" w14:textId="77777777" w:rsidR="00303E09" w:rsidRPr="00C43F6C" w:rsidRDefault="00303E09" w:rsidP="009B018A">
      <w:pPr>
        <w:spacing w:after="200" w:line="276" w:lineRule="auto"/>
        <w:jc w:val="both"/>
        <w:rPr>
          <w:rFonts w:ascii="Arial" w:eastAsia="Arial Narrow" w:hAnsi="Arial" w:cs="Arial"/>
          <w:b/>
          <w:bCs/>
          <w:i/>
          <w:iCs/>
          <w:sz w:val="20"/>
          <w:szCs w:val="20"/>
        </w:rPr>
      </w:pPr>
    </w:p>
    <w:p w14:paraId="7A410A26" w14:textId="4E257CFF" w:rsidR="009B018A" w:rsidRPr="00C43F6C" w:rsidRDefault="009B018A" w:rsidP="009B018A">
      <w:pPr>
        <w:spacing w:after="200" w:line="276" w:lineRule="auto"/>
        <w:jc w:val="both"/>
        <w:rPr>
          <w:rFonts w:ascii="Arial" w:eastAsia="Arial Narrow" w:hAnsi="Arial" w:cs="Arial"/>
          <w:b/>
          <w:bCs/>
          <w:i/>
          <w:iCs/>
          <w:sz w:val="20"/>
          <w:szCs w:val="20"/>
        </w:rPr>
      </w:pPr>
      <w:r w:rsidRPr="00C43F6C">
        <w:rPr>
          <w:rFonts w:ascii="Arial" w:eastAsia="Arial Narrow" w:hAnsi="Arial" w:cs="Arial"/>
          <w:b/>
          <w:bCs/>
          <w:i/>
          <w:iCs/>
          <w:sz w:val="20"/>
          <w:szCs w:val="20"/>
        </w:rPr>
        <w:t>Oświadczenie powinno być podpisane kwalifikowanym podpisem elektronicznym, podpisem zaufanym lub podpisem osobistym przez osobę/osoby uprawnione do reprezentacji Wykonawcy/ów</w:t>
      </w:r>
    </w:p>
    <w:p w14:paraId="1D499240" w14:textId="41909623" w:rsidR="00B92AD7" w:rsidRPr="00303E09" w:rsidRDefault="00B92AD7" w:rsidP="009B018A">
      <w:pPr>
        <w:rPr>
          <w:rFonts w:asciiTheme="minorHAnsi" w:hAnsiTheme="minorHAnsi" w:cstheme="minorHAnsi"/>
        </w:rPr>
      </w:pPr>
    </w:p>
    <w:sectPr w:rsidR="00B92AD7" w:rsidRPr="00303E09" w:rsidSect="00BA2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851" w:bottom="510" w:left="85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8DC9" w14:textId="77777777" w:rsidR="00540E1B" w:rsidRDefault="00540E1B" w:rsidP="00A92EF2">
      <w:r>
        <w:separator/>
      </w:r>
    </w:p>
  </w:endnote>
  <w:endnote w:type="continuationSeparator" w:id="0">
    <w:p w14:paraId="07ED44C0" w14:textId="77777777" w:rsidR="00540E1B" w:rsidRDefault="00540E1B" w:rsidP="00A9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9E6D" w14:textId="77777777" w:rsidR="00C05CE7" w:rsidRDefault="00C05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08F5" w14:textId="77777777" w:rsidR="00C05CE7" w:rsidRDefault="00C05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CB66" w14:textId="1BDD8FF7" w:rsidR="00C05CE7" w:rsidRDefault="00C05CE7" w:rsidP="00C05CE7">
    <w:pPr>
      <w:pStyle w:val="Stopka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B7B3620" wp14:editId="6022387A">
              <wp:simplePos x="0" y="0"/>
              <wp:positionH relativeFrom="column">
                <wp:posOffset>4338955</wp:posOffset>
              </wp:positionH>
              <wp:positionV relativeFrom="paragraph">
                <wp:posOffset>10160</wp:posOffset>
              </wp:positionV>
              <wp:extent cx="1190625" cy="323850"/>
              <wp:effectExtent l="0" t="0" r="381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9E3FC" w14:textId="77777777" w:rsidR="00C05CE7" w:rsidRDefault="00C05CE7" w:rsidP="00C05CE7">
                          <w:pPr>
                            <w:pStyle w:val="Stopka"/>
                            <w:rPr>
                              <w:sz w:val="20"/>
                            </w:rPr>
                          </w:pPr>
                        </w:p>
                        <w:p w14:paraId="334BEF73" w14:textId="77777777" w:rsidR="00C05CE7" w:rsidRDefault="00C05CE7" w:rsidP="00C05CE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B362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341.65pt;margin-top:.8pt;width:93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" filled="f" stroked="f">
              <v:textbox inset="0,0,0,0">
                <w:txbxContent>
                  <w:p w14:paraId="2319E3FC" w14:textId="77777777" w:rsidR="00C05CE7" w:rsidRDefault="00C05CE7" w:rsidP="00C05CE7">
                    <w:pPr>
                      <w:pStyle w:val="Stopka"/>
                      <w:rPr>
                        <w:sz w:val="20"/>
                      </w:rPr>
                    </w:pPr>
                  </w:p>
                  <w:p w14:paraId="334BEF73" w14:textId="77777777" w:rsidR="00C05CE7" w:rsidRDefault="00C05CE7" w:rsidP="00C05CE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D83FF2" wp14:editId="7D4C91AF">
              <wp:simplePos x="0" y="0"/>
              <wp:positionH relativeFrom="column">
                <wp:posOffset>-33020</wp:posOffset>
              </wp:positionH>
              <wp:positionV relativeFrom="paragraph">
                <wp:posOffset>-7620</wp:posOffset>
              </wp:positionV>
              <wp:extent cx="5810250" cy="0"/>
              <wp:effectExtent l="5715" t="10795" r="13335" b="825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C4DE4" id="Łącznik prosty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.6pt" to="454.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"/>
          </w:pict>
        </mc:Fallback>
      </mc:AlternateContent>
    </w:r>
    <w:r>
      <w:rPr>
        <w:rFonts w:ascii="Arial" w:hAnsi="Arial" w:cs="Arial"/>
        <w:sz w:val="20"/>
        <w:lang w:val="en-US"/>
      </w:rPr>
      <w:t>KRS: 0000162254          NIP: 668-00-00-082          REGON: 311022883             BDO: 000023131</w:t>
    </w:r>
  </w:p>
  <w:p w14:paraId="78E2984D" w14:textId="77777777" w:rsidR="004F5E1D" w:rsidRDefault="004F5E1D" w:rsidP="004F5E1D">
    <w:pPr>
      <w:pStyle w:val="Stopka"/>
    </w:pPr>
  </w:p>
  <w:p w14:paraId="65955273" w14:textId="77777777" w:rsidR="004F5E1D" w:rsidRDefault="004F5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24B2" w14:textId="77777777" w:rsidR="00540E1B" w:rsidRDefault="00540E1B" w:rsidP="00A92EF2">
      <w:r>
        <w:separator/>
      </w:r>
    </w:p>
  </w:footnote>
  <w:footnote w:type="continuationSeparator" w:id="0">
    <w:p w14:paraId="2B4D2274" w14:textId="77777777" w:rsidR="00540E1B" w:rsidRDefault="00540E1B" w:rsidP="00A9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ED77" w14:textId="77777777" w:rsidR="00C05CE7" w:rsidRDefault="00C05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611F" w14:textId="77777777" w:rsidR="00C05CE7" w:rsidRDefault="00C05C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290A" w14:textId="5EE24155" w:rsidR="00B92AD7" w:rsidRDefault="00BA25F7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8F13020" wp14:editId="344AB5B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336400" cy="806400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4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5B3">
      <w:rPr>
        <w:noProof/>
      </w:rPr>
      <w:drawing>
        <wp:anchor distT="252095" distB="252095" distL="252095" distR="252095" simplePos="0" relativeHeight="251658240" behindDoc="0" locked="0" layoutInCell="1" allowOverlap="1" wp14:anchorId="17E55A90" wp14:editId="61A56E1A">
          <wp:simplePos x="0" y="0"/>
          <wp:positionH relativeFrom="column">
            <wp:posOffset>19685</wp:posOffset>
          </wp:positionH>
          <wp:positionV relativeFrom="paragraph">
            <wp:posOffset>0</wp:posOffset>
          </wp:positionV>
          <wp:extent cx="6444615" cy="80581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4461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176"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EFB18" wp14:editId="71167120">
              <wp:simplePos x="0" y="0"/>
              <wp:positionH relativeFrom="column">
                <wp:posOffset>2035810</wp:posOffset>
              </wp:positionH>
              <wp:positionV relativeFrom="paragraph">
                <wp:posOffset>1340485</wp:posOffset>
              </wp:positionV>
              <wp:extent cx="4500245" cy="86423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EC540" w14:textId="77777777" w:rsidR="00C25739" w:rsidRPr="00B042AC" w:rsidRDefault="00C25739" w:rsidP="00C25739">
                          <w:pPr>
                            <w:spacing w:after="6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    </w:t>
                          </w:r>
                          <w:r w:rsidRPr="00B042AC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62-700 Turek, ul. Polna 4</w:t>
                          </w:r>
                        </w:p>
                        <w:p w14:paraId="5421E038" w14:textId="77777777" w:rsidR="00C25739" w:rsidRPr="00D84044" w:rsidRDefault="00C25739" w:rsidP="00C25739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 (</w:t>
                          </w:r>
                          <w:r w:rsidRPr="00D84044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63) 28 00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321</w:t>
                          </w:r>
                        </w:p>
                        <w:p w14:paraId="32A3B87C" w14:textId="77777777" w:rsidR="00C25739" w:rsidRPr="00D84044" w:rsidRDefault="00C25739" w:rsidP="00C25739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internet:</w:t>
                          </w:r>
                          <w:r w:rsidRPr="00D84044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www.pgkim-turek.pl; </w:t>
                          </w: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email:</w:t>
                          </w:r>
                          <w:r w:rsidRPr="00D84044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pgkim-turek@pgkim-turek.pl</w:t>
                          </w:r>
                        </w:p>
                        <w:p w14:paraId="4DE9355A" w14:textId="77777777" w:rsidR="00C25739" w:rsidRDefault="00C25739" w:rsidP="00C25739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40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wpis</w:t>
                          </w: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8404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do rejestru prowadzonego przez Sąd Rejonowy</w:t>
                          </w: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w Poznaniu Wydział IX</w:t>
                          </w:r>
                          <w:r w:rsidRPr="00D8404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KRS pod nr</w:t>
                          </w: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6B0A267" w14:textId="77777777" w:rsidR="00C25739" w:rsidRPr="00D84044" w:rsidRDefault="00C25739" w:rsidP="00C25739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KRS: </w:t>
                          </w:r>
                          <w:r w:rsidRPr="00D84044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0000162254,</w:t>
                          </w:r>
                          <w:r w:rsidRPr="00D8404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kapitał zakładowy:</w:t>
                          </w:r>
                          <w:r w:rsidRPr="00D840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66</w:t>
                          </w:r>
                          <w:r w:rsidRPr="000C4AA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527</w:t>
                          </w:r>
                          <w:r w:rsidRPr="000C4AA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000,00 </w:t>
                          </w:r>
                          <w:r w:rsidRPr="000C4AA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zł</w:t>
                          </w:r>
                        </w:p>
                        <w:p w14:paraId="415301B0" w14:textId="77777777" w:rsidR="00C25739" w:rsidRPr="00EA5A95" w:rsidRDefault="00C25739" w:rsidP="00C25739">
                          <w:pPr>
                            <w:pStyle w:val="Tekstpodstawowy2"/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EFB18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160.3pt;margin-top:105.55pt;width:354.35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" filled="f" stroked="f">
              <v:textbox>
                <w:txbxContent>
                  <w:p w14:paraId="053EC540" w14:textId="77777777" w:rsidR="00C25739" w:rsidRPr="00B042AC" w:rsidRDefault="00C25739" w:rsidP="00C25739">
                    <w:pPr>
                      <w:spacing w:after="60"/>
                      <w:jc w:val="center"/>
                      <w:rPr>
                        <w:rFonts w:ascii="Arial" w:hAnsi="Arial" w:cs="Arial"/>
                        <w:b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</w:rPr>
                      <w:t xml:space="preserve">     </w:t>
                    </w:r>
                    <w:r w:rsidRPr="00B042AC">
                      <w:rPr>
                        <w:rFonts w:ascii="Arial" w:hAnsi="Arial" w:cs="Arial"/>
                        <w:b/>
                        <w:sz w:val="18"/>
                      </w:rPr>
                      <w:t>62-700 Turek, ul. Polna 4</w:t>
                    </w:r>
                  </w:p>
                  <w:p w14:paraId="5421E038" w14:textId="77777777" w:rsidR="00C25739" w:rsidRPr="00D84044" w:rsidRDefault="00C25739" w:rsidP="00C25739">
                    <w:pPr>
                      <w:spacing w:after="6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 (</w:t>
                    </w:r>
                    <w:r w:rsidRPr="00D84044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63) 28 00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321</w:t>
                    </w:r>
                  </w:p>
                  <w:p w14:paraId="32A3B87C" w14:textId="77777777" w:rsidR="00C25739" w:rsidRPr="00D84044" w:rsidRDefault="00C25739" w:rsidP="00C25739">
                    <w:pPr>
                      <w:spacing w:after="6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internet:</w:t>
                    </w:r>
                    <w:r w:rsidRPr="00D84044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www.pgkim-turek.pl; </w:t>
                    </w: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email:</w:t>
                    </w:r>
                    <w:r w:rsidRPr="00D84044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pgkim-turek@pgkim-turek.pl</w:t>
                    </w:r>
                  </w:p>
                  <w:p w14:paraId="4DE9355A" w14:textId="77777777" w:rsidR="00C25739" w:rsidRDefault="00C25739" w:rsidP="00C25739">
                    <w:pPr>
                      <w:spacing w:after="60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D84044">
                      <w:rPr>
                        <w:rFonts w:ascii="Arial" w:hAnsi="Arial" w:cs="Arial"/>
                        <w:sz w:val="16"/>
                        <w:szCs w:val="16"/>
                      </w:rPr>
                      <w:t>wpis</w:t>
                    </w: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D8404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do rejestru prowadzonego przez Sąd Rejonowy</w:t>
                    </w: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w Poznaniu Wydział IX</w:t>
                    </w:r>
                    <w:r w:rsidRPr="00D8404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KRS pod nr</w:t>
                    </w: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14:paraId="06B0A267" w14:textId="77777777" w:rsidR="00C25739" w:rsidRPr="00D84044" w:rsidRDefault="00C25739" w:rsidP="00C25739">
                    <w:pPr>
                      <w:spacing w:after="6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KRS: </w:t>
                    </w:r>
                    <w:r w:rsidRPr="00D84044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0000162254,</w:t>
                    </w:r>
                    <w:r w:rsidRPr="00D8404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kapitał zakładowy:</w:t>
                    </w:r>
                    <w:r w:rsidRPr="00D8404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66</w:t>
                    </w:r>
                    <w:r w:rsidRPr="000C4AA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527</w:t>
                    </w:r>
                    <w:r w:rsidRPr="000C4AAF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000,00 </w:t>
                    </w:r>
                    <w:r w:rsidRPr="000C4AAF">
                      <w:rPr>
                        <w:rFonts w:ascii="Arial" w:hAnsi="Arial" w:cs="Arial"/>
                        <w:sz w:val="16"/>
                        <w:szCs w:val="16"/>
                      </w:rPr>
                      <w:t>zł</w:t>
                    </w:r>
                  </w:p>
                  <w:p w14:paraId="415301B0" w14:textId="77777777" w:rsidR="00C25739" w:rsidRPr="00EA5A95" w:rsidRDefault="00C25739" w:rsidP="00C25739">
                    <w:pPr>
                      <w:pStyle w:val="Tekstpodstawowy2"/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E33176" w:rsidRPr="00A1503D">
      <w:rPr>
        <w:b/>
        <w:bCs/>
        <w:noProof/>
        <w:sz w:val="20"/>
      </w:rPr>
      <w:drawing>
        <wp:inline distT="0" distB="0" distL="0" distR="0" wp14:anchorId="2FE0F945" wp14:editId="64C7A0CF">
          <wp:extent cx="720000" cy="720000"/>
          <wp:effectExtent l="0" t="0" r="4445" b="4445"/>
          <wp:docPr id="17" name="Obraz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02BB"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2210C" wp14:editId="2A9E25F6">
              <wp:simplePos x="0" y="0"/>
              <wp:positionH relativeFrom="column">
                <wp:posOffset>2450465</wp:posOffset>
              </wp:positionH>
              <wp:positionV relativeFrom="paragraph">
                <wp:posOffset>1136015</wp:posOffset>
              </wp:positionV>
              <wp:extent cx="4048125" cy="539750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7204C" w14:textId="77777777" w:rsidR="00C25739" w:rsidRPr="00D84044" w:rsidRDefault="00C25739" w:rsidP="00C25739">
                          <w:pPr>
                            <w:pStyle w:val="Tekstpodstawowy"/>
                            <w:spacing w:after="60"/>
                            <w:rPr>
                              <w:sz w:val="18"/>
                              <w:szCs w:val="18"/>
                            </w:rPr>
                          </w:pPr>
                          <w:r w:rsidRPr="00D8404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PRZEDSIĘBIORSTWO GOSPODARKI KOMUNALNEJ I MIESZKANIOWEJ          SPÓŁKA Z OGRANICZONĄ ODPOWIEDZIALNOŚCIĄ</w:t>
                          </w:r>
                        </w:p>
                      </w:txbxContent>
                    </wps:txbx>
                    <wps:bodyPr rot="0" vert="horz" wrap="square" lIns="36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2210C" id="Pole tekstowe 15" o:spid="_x0000_s1027" type="#_x0000_t202" style="position:absolute;margin-left:192.95pt;margin-top:89.45pt;width:318.7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" filled="f" stroked="f">
              <v:textbox inset="1mm,.3mm,.5mm,.3mm">
                <w:txbxContent>
                  <w:p w14:paraId="0F17204C" w14:textId="77777777" w:rsidR="00C25739" w:rsidRPr="00D84044" w:rsidRDefault="00C25739" w:rsidP="00C25739">
                    <w:pPr>
                      <w:pStyle w:val="Tekstpodstawowy"/>
                      <w:spacing w:after="60"/>
                      <w:rPr>
                        <w:sz w:val="18"/>
                        <w:szCs w:val="18"/>
                      </w:rPr>
                    </w:pPr>
                    <w:r w:rsidRPr="00D84044">
                      <w:rPr>
                        <w:rFonts w:ascii="Arial" w:hAnsi="Arial" w:cs="Arial"/>
                        <w:sz w:val="18"/>
                        <w:szCs w:val="18"/>
                      </w:rPr>
                      <w:t>PRZEDSIĘBIORSTWO GOSPODARKI KOMUNALNEJ I MIESZKANIOWEJ          SPÓŁKA Z OGRANICZONĄ ODPOWIEDZIALNOŚCIĄ</w:t>
                    </w:r>
                  </w:p>
                </w:txbxContent>
              </v:textbox>
            </v:shape>
          </w:pict>
        </mc:Fallback>
      </mc:AlternateContent>
    </w:r>
  </w:p>
  <w:p w14:paraId="2874A697" w14:textId="08AF0B44" w:rsidR="00C25739" w:rsidRDefault="00C25739" w:rsidP="00C25739">
    <w:pPr>
      <w:pStyle w:val="Nagwek"/>
      <w:rPr>
        <w:b/>
        <w:bCs/>
        <w:sz w:val="20"/>
      </w:rPr>
    </w:pPr>
  </w:p>
  <w:p w14:paraId="1E27A6AE" w14:textId="77777777" w:rsidR="00C25739" w:rsidRDefault="00C25739" w:rsidP="00C25739">
    <w:pPr>
      <w:pStyle w:val="Nagwek"/>
    </w:pPr>
  </w:p>
  <w:p w14:paraId="636E0733" w14:textId="38DC566E" w:rsidR="00C25739" w:rsidRDefault="00E33176">
    <w:pPr>
      <w:pStyle w:val="Nagwek"/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E27F75" wp14:editId="7837783A">
              <wp:simplePos x="0" y="0"/>
              <wp:positionH relativeFrom="column">
                <wp:posOffset>2540</wp:posOffset>
              </wp:positionH>
              <wp:positionV relativeFrom="paragraph">
                <wp:posOffset>86995</wp:posOffset>
              </wp:positionV>
              <wp:extent cx="6479540" cy="0"/>
              <wp:effectExtent l="0" t="0" r="0" b="0"/>
              <wp:wrapNone/>
              <wp:docPr id="18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672DA" id="Łącznik prosty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6.85pt" to="510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"/>
          </w:pict>
        </mc:Fallback>
      </mc:AlternateContent>
    </w: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9C533A" wp14:editId="77EC9F30">
              <wp:simplePos x="0" y="0"/>
              <wp:positionH relativeFrom="column">
                <wp:posOffset>0</wp:posOffset>
              </wp:positionH>
              <wp:positionV relativeFrom="paragraph">
                <wp:posOffset>55880</wp:posOffset>
              </wp:positionV>
              <wp:extent cx="647954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96475" id="Łącznik prosty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51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42FAC"/>
    <w:multiLevelType w:val="hybridMultilevel"/>
    <w:tmpl w:val="D4C29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AFB"/>
    <w:multiLevelType w:val="hybridMultilevel"/>
    <w:tmpl w:val="93CC8436"/>
    <w:lvl w:ilvl="0" w:tplc="5B52A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F2"/>
    <w:rsid w:val="000733B4"/>
    <w:rsid w:val="0010127E"/>
    <w:rsid w:val="002129C2"/>
    <w:rsid w:val="002B413E"/>
    <w:rsid w:val="00303E09"/>
    <w:rsid w:val="003962E9"/>
    <w:rsid w:val="004C0D89"/>
    <w:rsid w:val="004E0649"/>
    <w:rsid w:val="004F5E1D"/>
    <w:rsid w:val="00540E1B"/>
    <w:rsid w:val="005D0D3C"/>
    <w:rsid w:val="006A02BB"/>
    <w:rsid w:val="006F7ACA"/>
    <w:rsid w:val="007366B4"/>
    <w:rsid w:val="00741C59"/>
    <w:rsid w:val="00743E8C"/>
    <w:rsid w:val="00796C62"/>
    <w:rsid w:val="007E67C6"/>
    <w:rsid w:val="00872091"/>
    <w:rsid w:val="009154B7"/>
    <w:rsid w:val="00936D61"/>
    <w:rsid w:val="009674B8"/>
    <w:rsid w:val="009B018A"/>
    <w:rsid w:val="009B25B3"/>
    <w:rsid w:val="00A92EF2"/>
    <w:rsid w:val="00B92AD7"/>
    <w:rsid w:val="00BA0389"/>
    <w:rsid w:val="00BA25F7"/>
    <w:rsid w:val="00C05CE7"/>
    <w:rsid w:val="00C25739"/>
    <w:rsid w:val="00C43F6C"/>
    <w:rsid w:val="00C54FA6"/>
    <w:rsid w:val="00D212A4"/>
    <w:rsid w:val="00DA1A77"/>
    <w:rsid w:val="00E33176"/>
    <w:rsid w:val="00E45494"/>
    <w:rsid w:val="00F0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128ED"/>
  <w15:chartTrackingRefBased/>
  <w15:docId w15:val="{6CA0CBFB-1308-476F-8CEE-6AA780EE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2E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92EF2"/>
  </w:style>
  <w:style w:type="paragraph" w:styleId="Stopka">
    <w:name w:val="footer"/>
    <w:basedOn w:val="Normalny"/>
    <w:link w:val="StopkaZnak"/>
    <w:unhideWhenUsed/>
    <w:rsid w:val="00A92E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A92EF2"/>
  </w:style>
  <w:style w:type="paragraph" w:styleId="Tekstpodstawowy">
    <w:name w:val="Body Text"/>
    <w:basedOn w:val="Normalny"/>
    <w:link w:val="TekstpodstawowyZnak"/>
    <w:rsid w:val="004C0D89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4C0D8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0D89"/>
    <w:rPr>
      <w:sz w:val="22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4C0D89"/>
    <w:rPr>
      <w:rFonts w:ascii="Times New Roman" w:eastAsia="Times New Roman" w:hAnsi="Times New Roman" w:cs="Times New Roman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7E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Stankiewicz</dc:creator>
  <cp:keywords/>
  <dc:description/>
  <cp:lastModifiedBy>Sebastian Gałczyński</cp:lastModifiedBy>
  <cp:revision>8</cp:revision>
  <cp:lastPrinted>2021-08-30T07:31:00Z</cp:lastPrinted>
  <dcterms:created xsi:type="dcterms:W3CDTF">2021-10-06T08:23:00Z</dcterms:created>
  <dcterms:modified xsi:type="dcterms:W3CDTF">2021-11-23T12:47:00Z</dcterms:modified>
</cp:coreProperties>
</file>